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KIRJALLINEN SUOSTUMUS OPPILASHUOLTOASIAN KÄSITTELEMISEKSI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ArialMT" w:hAnsi="Calibri-Bold" w:cs="ArialMT"/>
        </w:rPr>
      </w:pPr>
      <w:r>
        <w:rPr>
          <w:rFonts w:ascii="Calibri" w:hAnsi="Calibri" w:cs="Calibri"/>
          <w:sz w:val="20"/>
          <w:szCs w:val="20"/>
        </w:rPr>
        <w:t xml:space="preserve">(Oppilas- ja opiskelijahuoltolaki 1287/2013, 19 </w:t>
      </w:r>
      <w:r>
        <w:rPr>
          <w:rFonts w:ascii="ArialMT" w:hAnsi="Calibri-Bold" w:cs="ArialMT" w:hint="cs"/>
          <w:sz w:val="18"/>
          <w:szCs w:val="18"/>
        </w:rPr>
        <w:t>§</w:t>
      </w:r>
      <w:r>
        <w:rPr>
          <w:rFonts w:ascii="ArialMT" w:hAnsi="Calibri-Bold" w:cs="ArialMT"/>
          <w:sz w:val="18"/>
          <w:szCs w:val="18"/>
        </w:rPr>
        <w:t xml:space="preserve"> </w:t>
      </w:r>
      <w:r>
        <w:rPr>
          <w:rFonts w:ascii="ArialMT" w:hAnsi="Calibri-Bold" w:cs="ArialMT"/>
        </w:rPr>
        <w:t>)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Asian käsittely oppilaan tueksi koottavassa asiantuntijaryhmässä perustuu oppilaan kirjalliseen suostumukseen.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Ellei oppilaalla ole edellytyksiä arvioida annettavan suostumuksen merkitystä, suostumus pyydetään huoltajalta.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Koulu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Oppilaan nimi,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sotu ja luokka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Aika ja paikka ____ /____ 20 ____ klo ________ ______________________________________________________________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 xml:space="preserve">Asia </w:t>
      </w:r>
      <w:r>
        <w:rPr>
          <w:rFonts w:ascii="Calibri" w:hAnsi="Calibri" w:cs="Calibri"/>
          <w:sz w:val="28"/>
          <w:szCs w:val="28"/>
        </w:rPr>
        <w:t>_________________________________________________________________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Osallistujat </w:t>
      </w:r>
      <w:r>
        <w:rPr>
          <w:rFonts w:ascii="Calibri-Bold" w:hAnsi="Calibri-Bold" w:cs="Calibri-Bold"/>
          <w:b/>
          <w:bCs/>
          <w:sz w:val="20"/>
          <w:szCs w:val="20"/>
        </w:rPr>
        <w:t>Koulu täyttää Oppilas / huoltaja täyttää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Koulun esitys asiantuntijaryhmään osallistujista Suostumus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huoltaja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_____________________________________________ O kyllä O ei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muu</w:t>
      </w:r>
      <w:proofErr w:type="gramEnd"/>
      <w:r>
        <w:rPr>
          <w:rFonts w:ascii="Calibri" w:hAnsi="Calibri" w:cs="Calibri"/>
          <w:sz w:val="20"/>
          <w:szCs w:val="20"/>
        </w:rPr>
        <w:t xml:space="preserve"> läheinen ________________________________________ O kyllä O ei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erityisopettaja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________________________________________ O kyllä O ei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luokanohjaaja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________________________________________ O kyllä O ei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opettaja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_____________________________________________ O kyllä O ei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opinto-ohjaaja ________________________________________ O kyllä O ei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kuraattori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____________________________________________ O kyllä O ei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terveydenhoitaja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 O kyllä O ei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psykologi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____________________________________________ O kyllä O ei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muu</w:t>
      </w:r>
      <w:proofErr w:type="gramEnd"/>
      <w:r>
        <w:rPr>
          <w:rFonts w:ascii="Calibri" w:hAnsi="Calibri" w:cs="Calibri"/>
          <w:sz w:val="20"/>
          <w:szCs w:val="20"/>
        </w:rPr>
        <w:t xml:space="preserve"> oppilaitoksen henkilö (esim. koulunkäynninohjaaja) ______ O kyllä O ei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muu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________________________________________________ O kyllä O ei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Allekirjoitus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 /____ 20 ____ __________________________________________________________________</w:t>
      </w:r>
    </w:p>
    <w:p w:rsidR="008226A8" w:rsidRDefault="008226A8" w:rsidP="00822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Oppilas / huoltaja</w:t>
      </w:r>
    </w:p>
    <w:p w:rsidR="007177A1" w:rsidRDefault="008226A8" w:rsidP="008226A8">
      <w:r>
        <w:rPr>
          <w:rFonts w:ascii="Arial-BoldMT" w:hAnsi="Calibri-Bold" w:cs="Arial-BoldMT"/>
          <w:b/>
          <w:bCs/>
          <w:sz w:val="20"/>
          <w:szCs w:val="20"/>
        </w:rPr>
        <w:t xml:space="preserve">Palautetaan luokanopettajalle / -ohjaajalle </w:t>
      </w:r>
      <w:r>
        <w:rPr>
          <w:rFonts w:ascii="Calibri-Bold" w:hAnsi="Calibri-Bold" w:cs="Calibri-Bold"/>
          <w:b/>
          <w:bCs/>
          <w:sz w:val="20"/>
          <w:szCs w:val="20"/>
        </w:rPr>
        <w:t>____ /____ ________ mennessä.</w:t>
      </w:r>
      <w:bookmarkStart w:id="0" w:name="_GoBack"/>
      <w:bookmarkEnd w:id="0"/>
    </w:p>
    <w:sectPr w:rsidR="007177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A8"/>
    <w:rsid w:val="007177A1"/>
    <w:rsid w:val="008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Rehtori</dc:creator>
  <cp:lastModifiedBy>Rehtori</cp:lastModifiedBy>
  <cp:revision>1</cp:revision>
  <dcterms:created xsi:type="dcterms:W3CDTF">2018-10-01T07:42:00Z</dcterms:created>
  <dcterms:modified xsi:type="dcterms:W3CDTF">2018-10-01T07:42:00Z</dcterms:modified>
</cp:coreProperties>
</file>